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288290" distL="360045" distR="114300" simplePos="0" relativeHeight="251657728" behindDoc="1" locked="0" layoutInCell="1" allowOverlap="0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 xml:space="preserve"> &amp; Dr. med. Karin Langer</w:t>
      </w:r>
    </w:p>
    <w:p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proofErr w:type="spellStart"/>
      <w:r w:rsidRPr="000E1197">
        <w:rPr>
          <w:rFonts w:ascii="Arial" w:hAnsi="Arial" w:cs="Arial"/>
          <w:sz w:val="18"/>
        </w:rPr>
        <w:t>Diabetologie</w:t>
      </w:r>
      <w:proofErr w:type="spellEnd"/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:rsidR="00A82C42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Rheinstr.7-9</w:t>
      </w:r>
      <w:r w:rsidR="008B696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F150C4">
        <w:rPr>
          <w:rFonts w:ascii="Arial" w:hAnsi="Arial" w:cs="Arial"/>
          <w:sz w:val="18"/>
        </w:rPr>
        <w:t xml:space="preserve"> 06151-</w:t>
      </w:r>
      <w:r w:rsidR="006B48F0">
        <w:rPr>
          <w:rFonts w:ascii="Arial" w:hAnsi="Arial" w:cs="Arial"/>
          <w:sz w:val="18"/>
        </w:rPr>
        <w:t>780</w:t>
      </w:r>
      <w:r w:rsidR="00F150C4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>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</w:t>
      </w:r>
      <w:r w:rsidR="00F150C4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 xml:space="preserve">75 </w:t>
      </w:r>
      <w:proofErr w:type="spellStart"/>
      <w:r w:rsidR="006B48F0">
        <w:rPr>
          <w:rFonts w:ascii="Arial" w:hAnsi="Arial" w:cs="Arial"/>
          <w:sz w:val="18"/>
        </w:rPr>
        <w:t>75</w:t>
      </w:r>
      <w:proofErr w:type="spellEnd"/>
    </w:p>
    <w:p w:rsidR="00A82C42" w:rsidRDefault="00A82C42" w:rsidP="00A82C42">
      <w:pPr>
        <w:rPr>
          <w:rFonts w:ascii="Arial" w:hAnsi="Arial" w:cs="Arial"/>
          <w:sz w:val="18"/>
        </w:rPr>
      </w:pPr>
    </w:p>
    <w:p w:rsidR="00A82C42" w:rsidRPr="008272AD" w:rsidRDefault="00A82C42" w:rsidP="00A82C42">
      <w:pPr>
        <w:pStyle w:val="Titel"/>
        <w:rPr>
          <w:rFonts w:ascii="Arial" w:hAnsi="Arial" w:cs="Arial"/>
          <w:b/>
          <w:sz w:val="36"/>
          <w:szCs w:val="36"/>
        </w:rPr>
      </w:pPr>
      <w:r w:rsidRPr="008272AD">
        <w:rPr>
          <w:rFonts w:ascii="Arial" w:hAnsi="Arial" w:cs="Arial"/>
          <w:b/>
          <w:sz w:val="36"/>
          <w:szCs w:val="36"/>
        </w:rPr>
        <w:t>Basalratenschema für CSII</w:t>
      </w:r>
    </w:p>
    <w:p w:rsidR="00A82C42" w:rsidRPr="008272AD" w:rsidRDefault="00A82C42" w:rsidP="00A82C42">
      <w:pPr>
        <w:pStyle w:val="Titel"/>
        <w:rPr>
          <w:rFonts w:ascii="Arial" w:hAnsi="Arial" w:cs="Arial"/>
          <w:b/>
          <w:sz w:val="36"/>
          <w:szCs w:val="36"/>
        </w:rPr>
      </w:pPr>
    </w:p>
    <w:p w:rsidR="00A82C42" w:rsidRPr="008272AD" w:rsidRDefault="00A82C42" w:rsidP="00A82C42">
      <w:pPr>
        <w:pStyle w:val="Titel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272AD">
        <w:rPr>
          <w:rFonts w:ascii="Arial" w:hAnsi="Arial" w:cs="Arial"/>
          <w:sz w:val="24"/>
          <w:szCs w:val="24"/>
        </w:rPr>
        <w:t xml:space="preserve">Name: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8272AD">
        <w:rPr>
          <w:rFonts w:ascii="Arial" w:hAnsi="Arial" w:cs="Arial"/>
          <w:sz w:val="24"/>
          <w:szCs w:val="24"/>
        </w:rPr>
        <w:t>Geb.Datum</w:t>
      </w:r>
      <w:proofErr w:type="spellEnd"/>
      <w:r w:rsidRPr="008272AD">
        <w:rPr>
          <w:rFonts w:ascii="Arial" w:hAnsi="Arial" w:cs="Arial"/>
          <w:sz w:val="24"/>
          <w:szCs w:val="24"/>
        </w:rPr>
        <w:t xml:space="preserve">: </w:t>
      </w:r>
    </w:p>
    <w:p w:rsidR="00A82C42" w:rsidRPr="008272AD" w:rsidRDefault="00A82C42" w:rsidP="00A82C42">
      <w:pPr>
        <w:pStyle w:val="Titel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Uhrzeit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bestehende</w:t>
            </w:r>
          </w:p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Basalrate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neue</w:t>
            </w:r>
          </w:p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Basalrate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neue</w:t>
            </w:r>
          </w:p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Basalrate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neue</w:t>
            </w:r>
          </w:p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Basalrate</w:t>
            </w: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00  -  01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01  -  02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02  -  03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03  -  04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04  -  05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05  -  06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06  -  07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07  -  08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08  -  09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09  -  10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10  -  11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11  -  12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12  -  13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13  -  14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14  -  15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15  -  16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16  -  17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17  -  18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18  -  19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19  -  20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20  -  21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21  -  22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22  -  23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82C42" w:rsidRPr="008272AD" w:rsidTr="00936F43">
        <w:tc>
          <w:tcPr>
            <w:tcW w:w="1842" w:type="dxa"/>
          </w:tcPr>
          <w:p w:rsidR="00A82C42" w:rsidRPr="008272AD" w:rsidRDefault="00A82C42" w:rsidP="00936F43">
            <w:pPr>
              <w:pStyle w:val="Untertite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72AD">
              <w:rPr>
                <w:rFonts w:ascii="Arial" w:hAnsi="Arial" w:cs="Arial"/>
                <w:sz w:val="32"/>
                <w:szCs w:val="32"/>
              </w:rPr>
              <w:t>23  -  24</w:t>
            </w: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</w:tcPr>
          <w:p w:rsidR="00A82C42" w:rsidRPr="008272AD" w:rsidRDefault="00A82C42" w:rsidP="00936F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82C42" w:rsidRDefault="00A82C42" w:rsidP="00A82C42">
      <w:pPr>
        <w:rPr>
          <w:rFonts w:ascii="Arial" w:hAnsi="Arial" w:cs="Arial"/>
          <w:sz w:val="18"/>
        </w:rPr>
      </w:pPr>
    </w:p>
    <w:p w:rsidR="007479A7" w:rsidRPr="00A82C42" w:rsidRDefault="007479A7" w:rsidP="00A82C42">
      <w:pPr>
        <w:rPr>
          <w:rFonts w:ascii="Arial" w:hAnsi="Arial" w:cs="Arial"/>
          <w:sz w:val="18"/>
        </w:rPr>
      </w:pPr>
    </w:p>
    <w:sectPr w:rsidR="007479A7" w:rsidRPr="00A82C42" w:rsidSect="00467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70" w:rsidRDefault="007A7070" w:rsidP="007A7070">
      <w:r>
        <w:separator/>
      </w:r>
    </w:p>
  </w:endnote>
  <w:endnote w:type="continuationSeparator" w:id="0">
    <w:p w:rsidR="007A7070" w:rsidRDefault="007A7070" w:rsidP="007A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70" w:rsidRDefault="007A7070" w:rsidP="007A7070">
      <w:r>
        <w:separator/>
      </w:r>
    </w:p>
  </w:footnote>
  <w:footnote w:type="continuationSeparator" w:id="0">
    <w:p w:rsidR="007A7070" w:rsidRDefault="007A7070" w:rsidP="007A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21E"/>
    <w:rsid w:val="000E1197"/>
    <w:rsid w:val="00107581"/>
    <w:rsid w:val="001378C0"/>
    <w:rsid w:val="00172DA6"/>
    <w:rsid w:val="001C621E"/>
    <w:rsid w:val="00221468"/>
    <w:rsid w:val="00266DB4"/>
    <w:rsid w:val="0036738B"/>
    <w:rsid w:val="00440C1C"/>
    <w:rsid w:val="004679C8"/>
    <w:rsid w:val="004D38BF"/>
    <w:rsid w:val="00534778"/>
    <w:rsid w:val="00566DF9"/>
    <w:rsid w:val="00655417"/>
    <w:rsid w:val="0068129C"/>
    <w:rsid w:val="006A44A6"/>
    <w:rsid w:val="006B48F0"/>
    <w:rsid w:val="00706223"/>
    <w:rsid w:val="007479A7"/>
    <w:rsid w:val="00793CF8"/>
    <w:rsid w:val="007A7070"/>
    <w:rsid w:val="00814298"/>
    <w:rsid w:val="00841CA1"/>
    <w:rsid w:val="008648D6"/>
    <w:rsid w:val="008868DF"/>
    <w:rsid w:val="008B696E"/>
    <w:rsid w:val="0093048A"/>
    <w:rsid w:val="00A309C4"/>
    <w:rsid w:val="00A82C42"/>
    <w:rsid w:val="00A96FF0"/>
    <w:rsid w:val="00AC0570"/>
    <w:rsid w:val="00B765BA"/>
    <w:rsid w:val="00C30811"/>
    <w:rsid w:val="00C61B62"/>
    <w:rsid w:val="00D359EF"/>
    <w:rsid w:val="00DB1DEA"/>
    <w:rsid w:val="00DC743E"/>
    <w:rsid w:val="00DE4A86"/>
    <w:rsid w:val="00E6163C"/>
    <w:rsid w:val="00E62192"/>
    <w:rsid w:val="00E76697"/>
    <w:rsid w:val="00E97E1A"/>
    <w:rsid w:val="00EC090B"/>
    <w:rsid w:val="00F150C4"/>
    <w:rsid w:val="00F84E40"/>
    <w:rsid w:val="00FB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40C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0C1C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82C42"/>
    <w:pPr>
      <w:jc w:val="center"/>
    </w:pPr>
    <w:rPr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A82C42"/>
    <w:rPr>
      <w:sz w:val="32"/>
    </w:rPr>
  </w:style>
  <w:style w:type="paragraph" w:styleId="Untertitel">
    <w:name w:val="Subtitle"/>
    <w:basedOn w:val="Standard"/>
    <w:link w:val="UntertitelZchn"/>
    <w:qFormat/>
    <w:rsid w:val="00A82C42"/>
    <w:rPr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A82C4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Heike Schabel-Wölfer</cp:lastModifiedBy>
  <cp:revision>2</cp:revision>
  <cp:lastPrinted>2014-11-28T16:51:00Z</cp:lastPrinted>
  <dcterms:created xsi:type="dcterms:W3CDTF">2014-12-01T08:26:00Z</dcterms:created>
  <dcterms:modified xsi:type="dcterms:W3CDTF">2014-12-01T08:26:00Z</dcterms:modified>
</cp:coreProperties>
</file>